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4F580" w14:textId="77777777" w:rsidR="00CB2B13" w:rsidRDefault="00CB2B13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BB52FA" w14:textId="77777777" w:rsidR="00CB2B13" w:rsidRDefault="00CB2B13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BA92D0" w14:textId="77777777" w:rsidR="00CB2B13" w:rsidRDefault="00CB2B13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AB0B39" w14:textId="77777777" w:rsidR="00CB2B13" w:rsidRDefault="00CB2B13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6900B0" w14:textId="77777777" w:rsidR="00CB2B13" w:rsidRDefault="00CB2B13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2971CB" w14:textId="77777777" w:rsidR="00CB2B13" w:rsidRDefault="00CB2B13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96AD8F" w14:textId="77777777" w:rsidR="00CB2B13" w:rsidRDefault="00CB2B13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EB6833" w14:textId="77777777" w:rsidR="00CB2B13" w:rsidRDefault="00CB2B13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C3A27E" w14:textId="77777777" w:rsidR="00CB2B13" w:rsidRDefault="00CB2B13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985791" w14:textId="77777777" w:rsidR="00CB2B13" w:rsidRDefault="00CB2B13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E37FE2" w14:textId="0B69C2BB" w:rsidR="001034C2" w:rsidRDefault="00CB2B13" w:rsidP="00CB2B13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4 апреля 2022 года № 307</w:t>
      </w:r>
    </w:p>
    <w:p w14:paraId="49DAFD2A" w14:textId="77777777" w:rsidR="00CB2B13" w:rsidRPr="005F7B5B" w:rsidRDefault="00CB2B13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ADEA87" w14:textId="77777777" w:rsidR="001034C2" w:rsidRPr="005F7B5B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BF7F51" w14:textId="77777777" w:rsidR="00CB2B13" w:rsidRDefault="001034C2" w:rsidP="00CB2B1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0B5620CE" w14:textId="77777777" w:rsidR="00CB2B13" w:rsidRDefault="001034C2" w:rsidP="00CB2B1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560B0666" w14:textId="41E86421" w:rsidR="001034C2" w:rsidRPr="005F7B5B" w:rsidRDefault="001034C2" w:rsidP="00CB2B1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F224D1">
        <w:rPr>
          <w:rFonts w:ascii="Times New Roman" w:hAnsi="Times New Roman"/>
          <w:b/>
          <w:sz w:val="28"/>
          <w:szCs w:val="28"/>
        </w:rPr>
        <w:t>2 марта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F224D1">
        <w:rPr>
          <w:rFonts w:ascii="Times New Roman" w:hAnsi="Times New Roman"/>
          <w:b/>
          <w:sz w:val="28"/>
          <w:szCs w:val="28"/>
        </w:rPr>
        <w:t xml:space="preserve"> 138</w:t>
      </w:r>
    </w:p>
    <w:p w14:paraId="00014A3B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895E5F" w14:textId="77777777" w:rsidR="001034C2" w:rsidRPr="005F7B5B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F65168" w14:textId="02354379" w:rsidR="001034C2" w:rsidRPr="005F7B5B" w:rsidRDefault="004B099C" w:rsidP="001034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034C2" w:rsidRPr="005F7B5B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209DE3E4" w14:textId="506A3B1E" w:rsidR="001034C2" w:rsidRPr="00D35D4E" w:rsidRDefault="001034C2" w:rsidP="00CB2B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D35D4E"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F224D1">
        <w:rPr>
          <w:rFonts w:ascii="Times New Roman" w:hAnsi="Times New Roman"/>
          <w:sz w:val="28"/>
          <w:szCs w:val="28"/>
        </w:rPr>
        <w:t>2</w:t>
      </w:r>
      <w:r w:rsidR="00CB2B13">
        <w:rPr>
          <w:rFonts w:ascii="Times New Roman" w:hAnsi="Times New Roman"/>
          <w:sz w:val="28"/>
          <w:szCs w:val="28"/>
        </w:rPr>
        <w:t xml:space="preserve"> </w:t>
      </w:r>
      <w:r w:rsidR="00F224D1">
        <w:rPr>
          <w:rFonts w:ascii="Times New Roman" w:hAnsi="Times New Roman"/>
          <w:sz w:val="28"/>
          <w:szCs w:val="28"/>
        </w:rPr>
        <w:t>марта</w:t>
      </w:r>
      <w:r w:rsidRPr="005F7B5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F224D1">
        <w:rPr>
          <w:rFonts w:ascii="Times New Roman" w:hAnsi="Times New Roman"/>
          <w:sz w:val="28"/>
          <w:szCs w:val="28"/>
        </w:rPr>
        <w:t>138</w:t>
      </w:r>
      <w:r w:rsidR="00D35D4E">
        <w:rPr>
          <w:rFonts w:ascii="Times New Roman" w:hAnsi="Times New Roman"/>
          <w:sz w:val="28"/>
          <w:szCs w:val="28"/>
        </w:rPr>
        <w:t xml:space="preserve"> </w:t>
      </w:r>
      <w:r w:rsidR="00F224D1" w:rsidRPr="00F224D1">
        <w:rPr>
          <w:rFonts w:ascii="Times New Roman" w:hAnsi="Times New Roman"/>
          <w:sz w:val="28"/>
          <w:szCs w:val="28"/>
        </w:rPr>
        <w:t>«</w:t>
      </w:r>
      <w:r w:rsidR="00F224D1" w:rsidRPr="00F224D1"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«Выдача разрешения на строительство </w:t>
      </w:r>
      <w:r w:rsidR="00F224D1" w:rsidRPr="00F224D1">
        <w:rPr>
          <w:rFonts w:ascii="Times New Roman" w:hAnsi="Times New Roman"/>
          <w:sz w:val="28"/>
          <w:szCs w:val="28"/>
          <w:lang w:eastAsia="zh-CN"/>
        </w:rPr>
        <w:t>объекта капитального строительства</w:t>
      </w:r>
      <w:r w:rsidR="00F224D1" w:rsidRPr="00F224D1">
        <w:rPr>
          <w:rFonts w:ascii="Times New Roman" w:hAnsi="Times New Roman"/>
          <w:bCs/>
          <w:sz w:val="28"/>
          <w:szCs w:val="28"/>
          <w:lang w:eastAsia="en-US"/>
        </w:rPr>
        <w:t>»</w:t>
      </w:r>
      <w:r w:rsidR="00D35D4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643C64E3" w14:textId="77777777" w:rsidR="001034C2" w:rsidRDefault="001034C2" w:rsidP="001034C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7BF7481B" w14:textId="77777777" w:rsid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5896265F" w14:textId="5C9C9173" w:rsidR="001034C2" w:rsidRP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CB2B13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CB2B13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7.4. Федерального закона от 27 июля 2010 года №</w:t>
      </w:r>
      <w:r w:rsidR="00CB2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услуг»».</w:t>
      </w:r>
    </w:p>
    <w:p w14:paraId="134B0061" w14:textId="77777777" w:rsidR="001034C2" w:rsidRDefault="001034C2" w:rsidP="00CB2B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3F5A3200" w14:textId="77777777" w:rsidR="001034C2" w:rsidRPr="006524F7" w:rsidRDefault="001034C2" w:rsidP="00CB2B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023CFCA6" w14:textId="77777777" w:rsidR="001034C2" w:rsidRDefault="001034C2" w:rsidP="001034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8B52D31" w14:textId="77777777" w:rsidR="001034C2" w:rsidRDefault="001034C2" w:rsidP="001034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993962E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F54A57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1631A71A" w14:textId="0C812541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B2B13">
        <w:rPr>
          <w:rFonts w:ascii="Times New Roman" w:hAnsi="Times New Roman"/>
          <w:b/>
          <w:sz w:val="28"/>
          <w:szCs w:val="28"/>
        </w:rPr>
        <w:t xml:space="preserve">     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071F9E" w:rsidRPr="001034C2" w:rsidSect="00CB2B1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72"/>
    <w:rsid w:val="001034C2"/>
    <w:rsid w:val="00116572"/>
    <w:rsid w:val="003A3972"/>
    <w:rsid w:val="004B099C"/>
    <w:rsid w:val="007E61A3"/>
    <w:rsid w:val="008E4945"/>
    <w:rsid w:val="00985C78"/>
    <w:rsid w:val="00A36FBA"/>
    <w:rsid w:val="00C14EAB"/>
    <w:rsid w:val="00CB2B13"/>
    <w:rsid w:val="00D35D4E"/>
    <w:rsid w:val="00D47FA2"/>
    <w:rsid w:val="00EB1002"/>
    <w:rsid w:val="00EF309D"/>
    <w:rsid w:val="00F2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37AA"/>
  <w15:docId w15:val="{368070B6-39A7-4F95-B242-01E096DD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9</cp:revision>
  <cp:lastPrinted>2022-03-22T06:36:00Z</cp:lastPrinted>
  <dcterms:created xsi:type="dcterms:W3CDTF">2022-03-17T11:38:00Z</dcterms:created>
  <dcterms:modified xsi:type="dcterms:W3CDTF">2022-04-04T09:42:00Z</dcterms:modified>
</cp:coreProperties>
</file>